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8B" w:rsidRDefault="00CC7E8D" w:rsidP="004A64B0">
      <w:pPr>
        <w:jc w:val="center"/>
        <w:rPr>
          <w:rFonts w:ascii="Times New Roman" w:hAnsi="Times New Roman" w:cs="Times New Roman"/>
          <w:sz w:val="36"/>
          <w:szCs w:val="36"/>
        </w:rPr>
      </w:pPr>
      <w:r w:rsidRPr="00CC7E8D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327025</wp:posOffset>
            </wp:positionV>
            <wp:extent cx="1174115" cy="1564005"/>
            <wp:effectExtent l="19050" t="0" r="6985" b="0"/>
            <wp:wrapTight wrapText="bothSides">
              <wp:wrapPolygon edited="0">
                <wp:start x="-350" y="0"/>
                <wp:lineTo x="-350" y="21311"/>
                <wp:lineTo x="21729" y="21311"/>
                <wp:lineTo x="21729" y="0"/>
                <wp:lineTo x="-350" y="0"/>
              </wp:wrapPolygon>
            </wp:wrapTight>
            <wp:docPr id="6" name="Imagem 6" descr="C:\Users\São\AppData\Local\Microsoft\Windows\Temporary Internet Files\Low\Content.IE5\RJJBNIT8\j04394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ão\AppData\Local\Microsoft\Windows\Temporary Internet Files\Low\Content.IE5\RJJBNIT8\j0439446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4B0" w:rsidRPr="004A64B0">
        <w:rPr>
          <w:rFonts w:ascii="Times New Roman" w:hAnsi="Times New Roman" w:cs="Times New Roman"/>
          <w:sz w:val="36"/>
          <w:szCs w:val="36"/>
        </w:rPr>
        <w:t>SEMANA DA MATEMÁTICA</w:t>
      </w:r>
    </w:p>
    <w:p w:rsidR="00BA04C6" w:rsidRPr="001719BB" w:rsidRDefault="00BA04C6" w:rsidP="004A64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04C6" w:rsidRPr="001719BB" w:rsidRDefault="00BA04C6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Decorreu de 24 a 28 de Maio a “Semana da Matemática” no Pré-Escolar.</w:t>
      </w:r>
    </w:p>
    <w:p w:rsidR="00BA04C6" w:rsidRPr="001719BB" w:rsidRDefault="00CC7E8D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noProof/>
          <w:sz w:val="28"/>
          <w:szCs w:val="28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381635</wp:posOffset>
            </wp:positionV>
            <wp:extent cx="1219835" cy="1226820"/>
            <wp:effectExtent l="19050" t="0" r="0" b="0"/>
            <wp:wrapTight wrapText="bothSides">
              <wp:wrapPolygon edited="0">
                <wp:start x="-337" y="335"/>
                <wp:lineTo x="-337" y="21130"/>
                <wp:lineTo x="21589" y="21130"/>
                <wp:lineTo x="21251" y="16770"/>
                <wp:lineTo x="21251" y="335"/>
                <wp:lineTo x="-337" y="335"/>
              </wp:wrapPolygon>
            </wp:wrapTight>
            <wp:docPr id="8" name="Imagem 8" descr="C:\Users\São\AppData\Local\Microsoft\Windows\Temporary Internet Files\Low\Content.IE5\MI2UWHI0\dd00868_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ão\AppData\Local\Microsoft\Windows\Temporary Internet Files\Low\Content.IE5\MI2UWHI0\dd00868_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1983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4C6" w:rsidRPr="001719BB">
        <w:rPr>
          <w:rFonts w:ascii="Times New Roman" w:hAnsi="Times New Roman" w:cs="Times New Roman"/>
          <w:sz w:val="28"/>
          <w:szCs w:val="28"/>
        </w:rPr>
        <w:t>No átrio do Centro Escolar de Tarouca e no Pólo do Castanheiro as crianças do Pré-Escolar</w:t>
      </w:r>
      <w:r w:rsidR="00C40D93" w:rsidRPr="001719BB">
        <w:rPr>
          <w:rFonts w:ascii="Times New Roman" w:hAnsi="Times New Roman" w:cs="Times New Roman"/>
          <w:sz w:val="28"/>
          <w:szCs w:val="28"/>
        </w:rPr>
        <w:t xml:space="preserve"> brincaram à Matemática com diversos jogos lúdicos, jogos tradicionais e jogos didácticos como o Polydron, Tangran e Blocos Lógicos.</w:t>
      </w:r>
    </w:p>
    <w:p w:rsidR="00C40D93" w:rsidRPr="001719BB" w:rsidRDefault="00C40D93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Através destes jogos a criança descobre noções matemáticas importantes para o se</w:t>
      </w:r>
      <w:r w:rsidR="00985062" w:rsidRPr="001719BB">
        <w:rPr>
          <w:rFonts w:ascii="Times New Roman" w:hAnsi="Times New Roman" w:cs="Times New Roman"/>
          <w:sz w:val="28"/>
          <w:szCs w:val="28"/>
        </w:rPr>
        <w:t>u desenvolvimento cognitivo e do</w:t>
      </w:r>
      <w:r w:rsidRPr="001719BB">
        <w:rPr>
          <w:rFonts w:ascii="Times New Roman" w:hAnsi="Times New Roman" w:cs="Times New Roman"/>
          <w:sz w:val="28"/>
          <w:szCs w:val="28"/>
        </w:rPr>
        <w:t xml:space="preserve"> raciocínio lógico-matemático.</w:t>
      </w:r>
    </w:p>
    <w:p w:rsidR="00C40D93" w:rsidRPr="001719BB" w:rsidRDefault="00C40D93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Foi com entusiasmo que as crianças participaram e jogaram à “Macaca”.</w:t>
      </w:r>
    </w:p>
    <w:p w:rsidR="00595555" w:rsidRPr="001719BB" w:rsidRDefault="00C40D93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 xml:space="preserve">É de salientar a alegria que as crianças do Primeiro Ciclo assistiram à construção da “macaca” no átrio do Centro e </w:t>
      </w:r>
      <w:proofErr w:type="gramStart"/>
      <w:r w:rsidR="00AE11C3" w:rsidRPr="001719BB">
        <w:rPr>
          <w:rFonts w:ascii="Times New Roman" w:hAnsi="Times New Roman" w:cs="Times New Roman"/>
          <w:sz w:val="28"/>
          <w:szCs w:val="28"/>
        </w:rPr>
        <w:t xml:space="preserve">logo </w:t>
      </w:r>
      <w:r w:rsidR="00985062" w:rsidRPr="001719BB">
        <w:rPr>
          <w:rFonts w:ascii="Times New Roman" w:hAnsi="Times New Roman" w:cs="Times New Roman"/>
          <w:sz w:val="28"/>
          <w:szCs w:val="28"/>
        </w:rPr>
        <w:t xml:space="preserve"> experimentaram</w:t>
      </w:r>
      <w:proofErr w:type="gramEnd"/>
      <w:r w:rsidR="00985062" w:rsidRPr="001719BB">
        <w:rPr>
          <w:rFonts w:ascii="Times New Roman" w:hAnsi="Times New Roman" w:cs="Times New Roman"/>
          <w:sz w:val="28"/>
          <w:szCs w:val="28"/>
        </w:rPr>
        <w:t xml:space="preserve"> como se fosse o último grito de</w:t>
      </w:r>
      <w:r w:rsidR="00595555" w:rsidRPr="001719BB">
        <w:rPr>
          <w:rFonts w:ascii="Times New Roman" w:hAnsi="Times New Roman" w:cs="Times New Roman"/>
          <w:sz w:val="28"/>
          <w:szCs w:val="28"/>
        </w:rPr>
        <w:t xml:space="preserve"> um jogo de computador.</w:t>
      </w:r>
    </w:p>
    <w:p w:rsidR="00595555" w:rsidRPr="001719BB" w:rsidRDefault="00595555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E8D" w:rsidRPr="001719BB" w:rsidRDefault="00CC7E8D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Mães e avós que entraram no átrio e que depararam com a “macaca” desenhada no chão não resistiram e jogaram.</w:t>
      </w:r>
    </w:p>
    <w:p w:rsidR="00C40D93" w:rsidRPr="001719BB" w:rsidRDefault="00985062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 xml:space="preserve">Foi </w:t>
      </w:r>
      <w:r w:rsidR="00CC7E8D" w:rsidRPr="001719BB">
        <w:rPr>
          <w:rFonts w:ascii="Times New Roman" w:hAnsi="Times New Roman" w:cs="Times New Roman"/>
          <w:sz w:val="28"/>
          <w:szCs w:val="28"/>
        </w:rPr>
        <w:t>interessante ver</w:t>
      </w:r>
      <w:r w:rsidRPr="001719BB">
        <w:rPr>
          <w:rFonts w:ascii="Times New Roman" w:hAnsi="Times New Roman" w:cs="Times New Roman"/>
          <w:sz w:val="28"/>
          <w:szCs w:val="28"/>
        </w:rPr>
        <w:t xml:space="preserve"> </w:t>
      </w:r>
      <w:r w:rsidR="00CC7E8D" w:rsidRPr="001719BB">
        <w:rPr>
          <w:rFonts w:ascii="Times New Roman" w:hAnsi="Times New Roman" w:cs="Times New Roman"/>
          <w:sz w:val="28"/>
          <w:szCs w:val="28"/>
        </w:rPr>
        <w:t xml:space="preserve">pequenos e graúdos </w:t>
      </w:r>
      <w:r w:rsidRPr="001719BB">
        <w:rPr>
          <w:rFonts w:ascii="Times New Roman" w:hAnsi="Times New Roman" w:cs="Times New Roman"/>
          <w:sz w:val="28"/>
          <w:szCs w:val="28"/>
        </w:rPr>
        <w:t xml:space="preserve">a jogar este jogo tradicional que fez parte das brincadeiras dos pais e avós das nossas crianças nos recreios das antigas escolas e </w:t>
      </w:r>
      <w:r w:rsidR="00CC7E8D" w:rsidRPr="001719BB">
        <w:rPr>
          <w:rFonts w:ascii="Times New Roman" w:hAnsi="Times New Roman" w:cs="Times New Roman"/>
          <w:sz w:val="28"/>
          <w:szCs w:val="28"/>
        </w:rPr>
        <w:t xml:space="preserve">que </w:t>
      </w:r>
      <w:r w:rsidRPr="001719BB">
        <w:rPr>
          <w:rFonts w:ascii="Times New Roman" w:hAnsi="Times New Roman" w:cs="Times New Roman"/>
          <w:sz w:val="28"/>
          <w:szCs w:val="28"/>
        </w:rPr>
        <w:t>continuam a deliciar os mais novos.</w:t>
      </w:r>
    </w:p>
    <w:p w:rsidR="009C510B" w:rsidRPr="001719BB" w:rsidRDefault="009C510B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Os jogos mais modernos também deliciaram as crianças e deram aso à imaginação e surgiram construções interessantes.</w:t>
      </w:r>
    </w:p>
    <w:p w:rsidR="00E07830" w:rsidRPr="001719BB" w:rsidRDefault="00595555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lastRenderedPageBreak/>
        <w:t>Aqui ficam a</w:t>
      </w:r>
      <w:r w:rsidR="00CC7E8D" w:rsidRPr="001719BB">
        <w:rPr>
          <w:rFonts w:ascii="Times New Roman" w:hAnsi="Times New Roman" w:cs="Times New Roman"/>
          <w:sz w:val="28"/>
          <w:szCs w:val="28"/>
        </w:rPr>
        <w:t>lgumas imagens dos visitantes</w:t>
      </w:r>
      <w:r w:rsidRPr="001719BB">
        <w:rPr>
          <w:rFonts w:ascii="Times New Roman" w:hAnsi="Times New Roman" w:cs="Times New Roman"/>
          <w:sz w:val="28"/>
          <w:szCs w:val="28"/>
        </w:rPr>
        <w:t xml:space="preserve"> que quiseram mostrar aos mais pequenos que também sabem saltar a Macaca.</w:t>
      </w:r>
    </w:p>
    <w:p w:rsidR="001719BB" w:rsidRDefault="001719BB" w:rsidP="003B62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620E" w:rsidRDefault="001719BB" w:rsidP="003B620E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-5080</wp:posOffset>
            </wp:positionV>
            <wp:extent cx="2098040" cy="2802890"/>
            <wp:effectExtent l="19050" t="0" r="0" b="0"/>
            <wp:wrapNone/>
            <wp:docPr id="45" name="Imagem 5" descr="C:\Documents and Settings\SALA7\Ambiente de trabalho\100SSCAM\SDC1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LA7\Ambiente de trabalho\100SSCAM\SDC10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719BB">
        <w:rPr>
          <w:rFonts w:ascii="Times New Roman" w:hAnsi="Times New Roman" w:cs="Times New Roman"/>
          <w:sz w:val="28"/>
          <w:szCs w:val="28"/>
        </w:rPr>
        <w:t>Avó</w:t>
      </w:r>
      <w:r w:rsidR="003B620E" w:rsidRPr="003B620E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322547</wp:posOffset>
            </wp:positionH>
            <wp:positionV relativeFrom="paragraph">
              <wp:posOffset>-3075</wp:posOffset>
            </wp:positionV>
            <wp:extent cx="2106729" cy="2815390"/>
            <wp:effectExtent l="19050" t="0" r="7821" b="0"/>
            <wp:wrapNone/>
            <wp:docPr id="49" name="Imagem 11" descr="C:\Documents and Settings\SALA7\Ambiente de trabalho\100SSCAM\SDC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ALA7\Ambiente de trabalho\100SSCAM\SDC10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29" cy="28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Pr="001719BB">
        <w:rPr>
          <w:rFonts w:ascii="Times New Roman" w:hAnsi="Times New Roman" w:cs="Times New Roman"/>
          <w:sz w:val="28"/>
          <w:szCs w:val="28"/>
        </w:rPr>
        <w:t>Sr</w:t>
      </w:r>
      <w:proofErr w:type="spellEnd"/>
      <w:proofErr w:type="gramEnd"/>
      <w:r w:rsidRPr="001719BB">
        <w:rPr>
          <w:rFonts w:ascii="Times New Roman" w:hAnsi="Times New Roman" w:cs="Times New Roman"/>
          <w:sz w:val="28"/>
          <w:szCs w:val="28"/>
        </w:rPr>
        <w:t xml:space="preserve"> </w:t>
      </w:r>
      <w:r w:rsidR="003B620E" w:rsidRPr="001719BB">
        <w:rPr>
          <w:rFonts w:ascii="Times New Roman" w:hAnsi="Times New Roman" w:cs="Times New Roman"/>
          <w:sz w:val="28"/>
          <w:szCs w:val="28"/>
        </w:rPr>
        <w:t xml:space="preserve">Director                                           </w:t>
      </w:r>
    </w:p>
    <w:p w:rsidR="00595555" w:rsidRDefault="00B04858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</w:p>
    <w:p w:rsidR="0002555B" w:rsidRDefault="00595555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1719BB" w:rsidRDefault="001719BB" w:rsidP="0002555B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719BB" w:rsidRDefault="001719BB" w:rsidP="0002555B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719BB" w:rsidRDefault="001719BB" w:rsidP="0002555B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719BB" w:rsidRDefault="001719BB" w:rsidP="001719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55B" w:rsidRPr="001719BB" w:rsidRDefault="0002555B" w:rsidP="001719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Meninos do Ensino Especial</w:t>
      </w:r>
    </w:p>
    <w:p w:rsidR="001719BB" w:rsidRDefault="00595555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CE1A5D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845845" cy="2459652"/>
            <wp:effectExtent l="19050" t="0" r="2005" b="0"/>
            <wp:docPr id="58" name="Imagem 6" descr="C:\Documents and Settings\SALA7\Ambiente de trabalho\100SSCAM\SDC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LA7\Ambiente de trabalho\100SSCAM\SDC1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78" cy="24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E07830">
        <w:rPr>
          <w:rFonts w:ascii="Times New Roman" w:hAnsi="Times New Roman" w:cs="Times New Roman"/>
          <w:sz w:val="36"/>
          <w:szCs w:val="36"/>
        </w:rPr>
        <w:t xml:space="preserve">       </w:t>
      </w:r>
      <w:r w:rsidR="00CE1A5D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796952" cy="2394499"/>
            <wp:effectExtent l="19050" t="0" r="0" b="0"/>
            <wp:docPr id="57" name="Imagem 7" descr="C:\Documents and Settings\SALA7\Ambiente de trabalho\100SSCAM\SDC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LA7\Ambiente de trabalho\100SSCAM\SDC1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10" cy="24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83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719BB" w:rsidRDefault="001719BB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719BB" w:rsidRDefault="001719BB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2555B" w:rsidRDefault="00595555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1719BB">
        <w:rPr>
          <w:rFonts w:ascii="Times New Roman" w:hAnsi="Times New Roman" w:cs="Times New Roman"/>
          <w:sz w:val="28"/>
          <w:szCs w:val="28"/>
        </w:rPr>
        <w:lastRenderedPageBreak/>
        <w:t>Educadoras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719BB" w:rsidRDefault="00E07830" w:rsidP="001719B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634266" cy="2177716"/>
            <wp:effectExtent l="19050" t="0" r="4034" b="0"/>
            <wp:docPr id="29" name="Imagem 6" descr="C:\Documents and Settings\SALA7\Ambiente de trabalho\100SSCAM\SDC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LA7\Ambiente de trabalho\100SSCAM\SDC1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88" cy="218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684214" cy="2244273"/>
            <wp:effectExtent l="19050" t="0" r="0" b="0"/>
            <wp:docPr id="32" name="Imagem 8" descr="C:\Documents and Settings\SALA7\Ambiente de trabalho\100SSCAM\SDC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ALA7\Ambiente de trabalho\100SSCAM\SDC1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17" cy="225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634266" cy="2177716"/>
            <wp:effectExtent l="19050" t="0" r="4034" b="0"/>
            <wp:docPr id="22" name="Imagem 12" descr="C:\Documents and Settings\SALA7\Ambiente de trabalho\100SSCAM\SDC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ALA7\Ambiente de trabalho\100SSCAM\SDC10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31" cy="21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30" w:rsidRDefault="001719BB" w:rsidP="001719B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719B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1665263" cy="2219019"/>
            <wp:effectExtent l="19050" t="0" r="0" b="0"/>
            <wp:docPr id="50" name="Imagem 4" descr="C:\Documents and Settings\SALA7\Ambiente de trabalho\100SSCAM\SDC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LA7\Ambiente de trabalho\100SSCAM\SDC1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67" cy="222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5B" w:rsidRPr="001719BB" w:rsidRDefault="00595555" w:rsidP="000255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9BB">
        <w:rPr>
          <w:rFonts w:ascii="Times New Roman" w:hAnsi="Times New Roman" w:cs="Times New Roman"/>
          <w:sz w:val="28"/>
          <w:szCs w:val="28"/>
        </w:rPr>
        <w:t>Auxiliares</w:t>
      </w:r>
      <w:r w:rsidR="00B04858" w:rsidRPr="001719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5555" w:rsidRDefault="00B04858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E07830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571062" cy="2093495"/>
            <wp:effectExtent l="19050" t="0" r="0" b="0"/>
            <wp:docPr id="33" name="Imagem 24" descr="C:\Documents and Settings\SALA7\Ambiente de trabalho\100SSCAM\SDC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ALA7\Ambiente de trabalho\100SSCAM\SDC1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94" cy="20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E07830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02555B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1737561" cy="2315359"/>
            <wp:effectExtent l="19050" t="0" r="0" b="0"/>
            <wp:docPr id="20" name="Imagem 3" descr="C:\Documents and Settings\SALA7\Ambiente de trabalho\100SSCAM\SDC1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LA7\Ambiente de trabalho\100SSCAM\SDC10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11" cy="231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7635D7" w:rsidRDefault="001719BB" w:rsidP="001719BB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2219325</wp:posOffset>
            </wp:positionV>
            <wp:extent cx="1518285" cy="2033270"/>
            <wp:effectExtent l="19050" t="0" r="5715" b="0"/>
            <wp:wrapTight wrapText="bothSides">
              <wp:wrapPolygon edited="0">
                <wp:start x="-271" y="0"/>
                <wp:lineTo x="-271" y="21452"/>
                <wp:lineTo x="21681" y="21452"/>
                <wp:lineTo x="21681" y="0"/>
                <wp:lineTo x="-271" y="0"/>
              </wp:wrapPolygon>
            </wp:wrapTight>
            <wp:docPr id="3" name="Imagem 13" descr="C:\Documents and Settings\SALA7\Ambiente de trabalho\100SSCAM\SDC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ALA7\Ambiente de trabalho\100SSCAM\SDC10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55" w:rsidRPr="001719BB">
        <w:rPr>
          <w:rFonts w:ascii="Times New Roman" w:hAnsi="Times New Roman" w:cs="Times New Roman"/>
          <w:sz w:val="28"/>
          <w:szCs w:val="28"/>
        </w:rPr>
        <w:t xml:space="preserve">Meninos do Pré-Escolar do Centro </w:t>
      </w:r>
      <w:proofErr w:type="gramStart"/>
      <w:r w:rsidR="00595555" w:rsidRPr="001719BB">
        <w:rPr>
          <w:rFonts w:ascii="Times New Roman" w:hAnsi="Times New Roman" w:cs="Times New Roman"/>
          <w:sz w:val="28"/>
          <w:szCs w:val="28"/>
        </w:rPr>
        <w:t>Escolar</w:t>
      </w:r>
      <w:r w:rsidR="0063161D" w:rsidRPr="001719B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316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7635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proofErr w:type="gramEnd"/>
      <w:r w:rsidR="007635D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pt-PT"/>
        </w:rPr>
        <w:drawing>
          <wp:inline distT="0" distB="0" distL="0" distR="0">
            <wp:extent cx="2512427" cy="1885452"/>
            <wp:effectExtent l="19050" t="0" r="2173" b="0"/>
            <wp:docPr id="2" name="Imagem 2" descr="C:\Documents and Settings\SALA7\Ambiente de trabalho\100SSCAM\SDC1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LA7\Ambiente de trabalho\100SSCAM\SDC103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79" cy="18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BB" w:rsidRDefault="001719BB" w:rsidP="00C40D9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133985</wp:posOffset>
            </wp:positionV>
            <wp:extent cx="2563495" cy="1924685"/>
            <wp:effectExtent l="19050" t="0" r="8255" b="0"/>
            <wp:wrapTight wrapText="bothSides">
              <wp:wrapPolygon edited="0">
                <wp:start x="-161" y="0"/>
                <wp:lineTo x="-161" y="21379"/>
                <wp:lineTo x="21670" y="21379"/>
                <wp:lineTo x="21670" y="0"/>
                <wp:lineTo x="-161" y="0"/>
              </wp:wrapPolygon>
            </wp:wrapTight>
            <wp:docPr id="52" name="Imagem 23" descr="C:\Documents and Settings\SALA7\Ambiente de trabalho\100SSCAM\SDC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ALA7\Ambiente de trabalho\100SSCAM\SDC1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8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</w:t>
      </w:r>
      <w:r w:rsidR="009356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95555" w:rsidRPr="0063161D" w:rsidRDefault="009356AC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2450465</wp:posOffset>
            </wp:positionV>
            <wp:extent cx="2976245" cy="2237740"/>
            <wp:effectExtent l="19050" t="0" r="0" b="0"/>
            <wp:wrapTight wrapText="bothSides">
              <wp:wrapPolygon edited="0">
                <wp:start x="-138" y="0"/>
                <wp:lineTo x="-138" y="21330"/>
                <wp:lineTo x="21568" y="21330"/>
                <wp:lineTo x="21568" y="0"/>
                <wp:lineTo x="-138" y="0"/>
              </wp:wrapPolygon>
            </wp:wrapTight>
            <wp:docPr id="34" name="Imagem 3" descr="C:\Documents and Settings\SALA7\Ambiente de trabalho\100SSCAM\SDC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LA7\Ambiente de trabalho\100SSCAM\SDC10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5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10B19" w:rsidRDefault="00611FC4" w:rsidP="00C40D93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pt-PT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lastRenderedPageBreak/>
        <w:drawing>
          <wp:inline distT="0" distB="0" distL="0" distR="0">
            <wp:extent cx="2315076" cy="1737349"/>
            <wp:effectExtent l="19050" t="0" r="9024" b="0"/>
            <wp:docPr id="4" name="Imagem 4" descr="C:\Documents and Settings\SALA7\Ambiente de trabalho\100SSCAM\SDC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LA7\Ambiente de trabalho\100SSCAM\SDC10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76" cy="17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8">
        <w:rPr>
          <w:rFonts w:ascii="Times New Roman" w:hAnsi="Times New Roman" w:cs="Times New Roman"/>
          <w:noProof/>
          <w:sz w:val="36"/>
          <w:szCs w:val="36"/>
          <w:lang w:eastAsia="pt-PT"/>
        </w:rPr>
        <w:t xml:space="preserve">         </w:t>
      </w:r>
      <w:r w:rsidR="00B04858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411347" cy="1809595"/>
            <wp:effectExtent l="19050" t="0" r="8003" b="0"/>
            <wp:docPr id="15" name="Imagem 8" descr="C:\Documents and Settings\SALA7\Ambiente de trabalho\100SSCAM\SDC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ALA7\Ambiente de trabalho\100SSCAM\SDC104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93" cy="181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8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388838" cy="1792705"/>
            <wp:effectExtent l="19050" t="0" r="0" b="0"/>
            <wp:docPr id="16" name="Imagem 9" descr="C:\Documents and Settings\SALA7\Ambiente de trabalho\100SSCAM\SDC1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LA7\Ambiente de trabalho\100SSCAM\SDC10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38" cy="17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858">
        <w:rPr>
          <w:rFonts w:ascii="Times New Roman" w:hAnsi="Times New Roman" w:cs="Times New Roman"/>
          <w:noProof/>
          <w:sz w:val="36"/>
          <w:szCs w:val="36"/>
          <w:lang w:eastAsia="pt-PT"/>
        </w:rPr>
        <w:t xml:space="preserve">     </w:t>
      </w:r>
      <w:r w:rsidR="00B10B19" w:rsidRPr="00B10B19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661392" cy="1997242"/>
            <wp:effectExtent l="19050" t="0" r="5608" b="0"/>
            <wp:docPr id="54" name="Imagem 10" descr="C:\Documents and Settings\SALA7\Ambiente de trabalho\100SSCAM\SDC1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ALA7\Ambiente de trabalho\100SSCAM\SDC10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2" cy="19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pt-PT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177165</wp:posOffset>
            </wp:positionV>
            <wp:extent cx="3397885" cy="2562225"/>
            <wp:effectExtent l="19050" t="0" r="0" b="0"/>
            <wp:wrapTight wrapText="bothSides">
              <wp:wrapPolygon edited="0">
                <wp:start x="-121" y="0"/>
                <wp:lineTo x="-121" y="21520"/>
                <wp:lineTo x="21556" y="21520"/>
                <wp:lineTo x="21556" y="0"/>
                <wp:lineTo x="-121" y="0"/>
              </wp:wrapPolygon>
            </wp:wrapTight>
            <wp:docPr id="53" name="Imagem 27" descr="C:\Documents and Settings\SALA7\Ambiente de trabalho\100SSCAM\SDC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ALA7\Ambiente de trabalho\100SSCAM\SDC10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1C3" w:rsidRDefault="00B04858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t xml:space="preserve">      </w:t>
      </w:r>
      <w:r w:rsidR="00E07830">
        <w:rPr>
          <w:rFonts w:ascii="Times New Roman" w:hAnsi="Times New Roman" w:cs="Times New Roman"/>
          <w:noProof/>
          <w:sz w:val="36"/>
          <w:szCs w:val="36"/>
          <w:lang w:eastAsia="pt-PT"/>
        </w:rPr>
        <w:t xml:space="preserve">           </w:t>
      </w: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B19" w:rsidRDefault="00B10B19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B19" w:rsidRDefault="00B10B19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B19" w:rsidRDefault="00B10B19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B19" w:rsidRDefault="00B10B19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555" w:rsidRPr="00B10B19" w:rsidRDefault="00595555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0B19">
        <w:rPr>
          <w:rFonts w:ascii="Times New Roman" w:hAnsi="Times New Roman" w:cs="Times New Roman"/>
          <w:sz w:val="28"/>
          <w:szCs w:val="28"/>
        </w:rPr>
        <w:t>Meninos do Pólo do Castanheiro do Ouro</w:t>
      </w:r>
    </w:p>
    <w:p w:rsidR="000E5046" w:rsidRDefault="003B3BE7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523875</wp:posOffset>
            </wp:positionV>
            <wp:extent cx="2244725" cy="1671955"/>
            <wp:effectExtent l="19050" t="0" r="3175" b="0"/>
            <wp:wrapTight wrapText="bothSides">
              <wp:wrapPolygon edited="0">
                <wp:start x="-183" y="0"/>
                <wp:lineTo x="-183" y="21411"/>
                <wp:lineTo x="21631" y="21411"/>
                <wp:lineTo x="21631" y="0"/>
                <wp:lineTo x="-183" y="0"/>
              </wp:wrapPolygon>
            </wp:wrapTight>
            <wp:docPr id="7" name="Imagem 7" descr="C:\Users\São\AppData\Local\Microsoft\Windows\Temporary Internet Files\Low\Content.IE5\9L5GGDTC\Kevin a jogar a macac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ão\AppData\Local\Microsoft\Windows\Temporary Internet Files\Low\Content.IE5\9L5GGDTC\Kevin a jogar a macaca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367030</wp:posOffset>
            </wp:positionV>
            <wp:extent cx="2447290" cy="1828800"/>
            <wp:effectExtent l="19050" t="0" r="0" b="0"/>
            <wp:wrapTight wrapText="bothSides">
              <wp:wrapPolygon edited="0">
                <wp:start x="-168" y="0"/>
                <wp:lineTo x="-168" y="21375"/>
                <wp:lineTo x="21522" y="21375"/>
                <wp:lineTo x="21522" y="0"/>
                <wp:lineTo x="-168" y="0"/>
              </wp:wrapPolygon>
            </wp:wrapTight>
            <wp:docPr id="1" name="Imagem 23" descr="C:\Users\São\AppData\Local\Microsoft\Windows\Temporary Internet Files\Low\Content.IE5\RJJBNIT8\Mãe+a++jo..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ão\AppData\Local\Microsoft\Windows\Temporary Internet Files\Low\Content.IE5\RJJBNIT8\Mãe+a++jo..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046" w:rsidRDefault="000E5046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3BE7" w:rsidRPr="003B3BE7" w:rsidRDefault="003B3BE7" w:rsidP="003B3B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0"/>
          <w:szCs w:val="20"/>
          <w:lang w:eastAsia="pt-PT"/>
        </w:rPr>
      </w:pPr>
      <w:r w:rsidRPr="003B3BE7">
        <w:rPr>
          <w:rFonts w:ascii="Tahoma" w:eastAsia="Times New Roman" w:hAnsi="Tahoma" w:cs="Tahoma"/>
          <w:color w:val="444444"/>
          <w:sz w:val="20"/>
          <w:szCs w:val="20"/>
          <w:lang w:eastAsia="pt-PT"/>
        </w:rPr>
        <w:br/>
      </w:r>
    </w:p>
    <w:p w:rsidR="00595555" w:rsidRPr="0002555B" w:rsidRDefault="003B3BE7" w:rsidP="0002555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0"/>
          <w:szCs w:val="20"/>
          <w:lang w:eastAsia="pt-PT"/>
        </w:rPr>
      </w:pPr>
      <w:r w:rsidRPr="003B3BE7">
        <w:rPr>
          <w:rFonts w:ascii="Tahoma" w:eastAsia="Times New Roman" w:hAnsi="Tahoma" w:cs="Tahoma"/>
          <w:color w:val="444444"/>
          <w:sz w:val="20"/>
          <w:szCs w:val="20"/>
          <w:lang w:eastAsia="pt-PT"/>
        </w:rPr>
        <w:br/>
      </w:r>
    </w:p>
    <w:p w:rsidR="00595555" w:rsidRDefault="00595555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3161D" w:rsidRDefault="0063161D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3161D" w:rsidRDefault="0005447D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71120</wp:posOffset>
            </wp:positionV>
            <wp:extent cx="2615565" cy="1960880"/>
            <wp:effectExtent l="19050" t="0" r="0" b="0"/>
            <wp:wrapTight wrapText="bothSides">
              <wp:wrapPolygon edited="0">
                <wp:start x="-157" y="0"/>
                <wp:lineTo x="-157" y="21404"/>
                <wp:lineTo x="21553" y="21404"/>
                <wp:lineTo x="21553" y="0"/>
                <wp:lineTo x="-157" y="0"/>
              </wp:wrapPolygon>
            </wp:wrapTight>
            <wp:docPr id="24" name="Imagem 24" descr="C:\Users\São\AppData\Local\Microsoft\Windows\Temporary Internet Files\Low\Content.IE5\2P6T27A0\As+crianç..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ão\AppData\Local\Microsoft\Windows\Temporary Internet Files\Low\Content.IE5\2P6T27A0\As+crianç..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61D" w:rsidRDefault="0063161D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3161D" w:rsidRDefault="0063161D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3161D" w:rsidRDefault="0063161D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10B19" w:rsidRDefault="00B10B19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95555" w:rsidRPr="00B10B19" w:rsidRDefault="00595555" w:rsidP="00B10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0B19">
        <w:rPr>
          <w:rFonts w:ascii="Times New Roman" w:hAnsi="Times New Roman" w:cs="Times New Roman"/>
          <w:sz w:val="28"/>
          <w:szCs w:val="28"/>
        </w:rPr>
        <w:lastRenderedPageBreak/>
        <w:t>Alguns Trabalhos que foram expostos no átrio</w:t>
      </w:r>
    </w:p>
    <w:p w:rsidR="00595555" w:rsidRDefault="00981B4F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743200" cy="2058635"/>
            <wp:effectExtent l="19050" t="0" r="0" b="0"/>
            <wp:docPr id="35" name="Imagem 9" descr="C:\Documents and Settings\SALA7\Ambiente de trabalho\100SSCAM\SDC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LA7\Ambiente de trabalho\100SSCAM\SDC103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3" cy="206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10B19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223235" cy="1668428"/>
            <wp:effectExtent l="19050" t="0" r="5615" b="0"/>
            <wp:docPr id="56" name="Imagem 5" descr="C:\Documents and Settings\SALA7\Ambiente de trabalho\100SSCAM\SDC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LA7\Ambiente de trabalho\100SSCAM\SDC10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45" cy="16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61D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220731" cy="1666548"/>
            <wp:effectExtent l="19050" t="0" r="8119" b="0"/>
            <wp:docPr id="23" name="Imagem 21" descr="C:\Documents and Settings\SALA7\Ambiente de trabalho\100SSCAM\SDC1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ALA7\Ambiente de trabalho\100SSCAM\SDC105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39" cy="16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61D">
        <w:rPr>
          <w:rFonts w:ascii="Times New Roman" w:hAnsi="Times New Roman" w:cs="Times New Roman"/>
          <w:sz w:val="36"/>
          <w:szCs w:val="36"/>
        </w:rPr>
        <w:t xml:space="preserve">   </w:t>
      </w:r>
      <w:r w:rsidR="0063161D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2639929" cy="1981135"/>
            <wp:effectExtent l="19050" t="0" r="8021" b="0"/>
            <wp:docPr id="25" name="Imagem 22" descr="C:\Documents and Settings\SALA7\Ambiente de trabalho\100SSCAM\SDC1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ALA7\Ambiente de trabalho\100SSCAM\SDC105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6" cy="19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B10B19">
        <w:rPr>
          <w:rFonts w:ascii="Times New Roman" w:hAnsi="Times New Roman" w:cs="Times New Roman"/>
          <w:sz w:val="36"/>
          <w:szCs w:val="36"/>
        </w:rPr>
        <w:t xml:space="preserve">  </w:t>
      </w:r>
      <w:r w:rsidR="00B10B19">
        <w:rPr>
          <w:rFonts w:ascii="Times New Roman" w:hAnsi="Times New Roman" w:cs="Times New Roman"/>
          <w:noProof/>
          <w:sz w:val="36"/>
          <w:szCs w:val="36"/>
          <w:lang w:eastAsia="pt-PT"/>
        </w:rPr>
        <w:drawing>
          <wp:inline distT="0" distB="0" distL="0" distR="0">
            <wp:extent cx="5492190" cy="2755232"/>
            <wp:effectExtent l="19050" t="0" r="0" b="0"/>
            <wp:docPr id="55" name="Imagem 10" descr="C:\Documents and Settings\SALA7\Ambiente de trabalho\100SSCAM\SDC1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ALA7\Ambiente de trabalho\100SSCAM\SDC105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968" b="3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93" cy="27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55" w:rsidRPr="00B10B19" w:rsidRDefault="00611FC4" w:rsidP="00C40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B19">
        <w:rPr>
          <w:rFonts w:ascii="Times New Roman" w:hAnsi="Times New Roman" w:cs="Times New Roman"/>
          <w:sz w:val="28"/>
          <w:szCs w:val="28"/>
        </w:rPr>
        <w:t>As responsáveis pelo projecto:</w:t>
      </w:r>
    </w:p>
    <w:p w:rsidR="00611FC4" w:rsidRDefault="00611FC4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10B19">
        <w:rPr>
          <w:rFonts w:ascii="Times New Roman" w:hAnsi="Times New Roman" w:cs="Times New Roman"/>
          <w:sz w:val="28"/>
          <w:szCs w:val="28"/>
        </w:rPr>
        <w:t>Celina Ferreira e Conceição Costa</w:t>
      </w:r>
    </w:p>
    <w:p w:rsidR="00985062" w:rsidRPr="004A64B0" w:rsidRDefault="00985062" w:rsidP="00C40D9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985062" w:rsidRPr="004A64B0" w:rsidSect="008E2D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characterSpacingControl w:val="doNotCompress"/>
  <w:compat/>
  <w:rsids>
    <w:rsidRoot w:val="004A64B0"/>
    <w:rsid w:val="0002555B"/>
    <w:rsid w:val="0005447D"/>
    <w:rsid w:val="000E5046"/>
    <w:rsid w:val="001719BB"/>
    <w:rsid w:val="002E5328"/>
    <w:rsid w:val="003B3BE7"/>
    <w:rsid w:val="003B620E"/>
    <w:rsid w:val="004A64B0"/>
    <w:rsid w:val="00595555"/>
    <w:rsid w:val="00611FC4"/>
    <w:rsid w:val="0063161D"/>
    <w:rsid w:val="007635D7"/>
    <w:rsid w:val="008C0291"/>
    <w:rsid w:val="008E2D2F"/>
    <w:rsid w:val="009356AC"/>
    <w:rsid w:val="00981B4F"/>
    <w:rsid w:val="00985062"/>
    <w:rsid w:val="009C510B"/>
    <w:rsid w:val="00A214CB"/>
    <w:rsid w:val="00A7196B"/>
    <w:rsid w:val="00AE11C3"/>
    <w:rsid w:val="00B04858"/>
    <w:rsid w:val="00B10B19"/>
    <w:rsid w:val="00BA04C6"/>
    <w:rsid w:val="00BA5EBD"/>
    <w:rsid w:val="00C40D93"/>
    <w:rsid w:val="00C5514C"/>
    <w:rsid w:val="00CC7E8D"/>
    <w:rsid w:val="00CE1A5D"/>
    <w:rsid w:val="00E07830"/>
    <w:rsid w:val="00E4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96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B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B3BE7"/>
    <w:rPr>
      <w:rFonts w:ascii="Tahoma" w:hAnsi="Tahoma" w:cs="Tahoma"/>
      <w:sz w:val="16"/>
      <w:szCs w:val="16"/>
    </w:rPr>
  </w:style>
  <w:style w:type="paragraph" w:styleId="HTMLpr-formatado">
    <w:name w:val="HTML Preformatted"/>
    <w:basedOn w:val="Normal"/>
    <w:link w:val="HTMLpr-formatadoCarcter"/>
    <w:uiPriority w:val="99"/>
    <w:semiHidden/>
    <w:unhideWhenUsed/>
    <w:rsid w:val="003B3B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semiHidden/>
    <w:rsid w:val="003B3BE7"/>
    <w:rPr>
      <w:rFonts w:ascii="Courier New" w:eastAsia="Times New Roman" w:hAnsi="Courier New" w:cs="Courier New"/>
      <w:sz w:val="20"/>
      <w:szCs w:val="20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81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CCCCCC"/>
                                        <w:left w:val="single" w:sz="8" w:space="0" w:color="CCCCCC"/>
                                        <w:bottom w:val="single" w:sz="8" w:space="0" w:color="CCCCCC"/>
                                        <w:right w:val="single" w:sz="8" w:space="0" w:color="CCCCCC"/>
                                      </w:divBdr>
                                      <w:divsChild>
                                        <w:div w:id="9181035">
                                          <w:marLeft w:val="0"/>
                                          <w:marRight w:val="0"/>
                                          <w:marTop w:val="1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55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8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2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8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808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777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977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2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CCCCCC"/>
                                        <w:left w:val="single" w:sz="8" w:space="0" w:color="CCCCCC"/>
                                        <w:bottom w:val="single" w:sz="8" w:space="0" w:color="CCCCCC"/>
                                        <w:right w:val="single" w:sz="8" w:space="0" w:color="CCCCCC"/>
                                      </w:divBdr>
                                      <w:divsChild>
                                        <w:div w:id="943147277">
                                          <w:marLeft w:val="0"/>
                                          <w:marRight w:val="0"/>
                                          <w:marTop w:val="1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43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3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82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80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0482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436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55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São</dc:creator>
  <cp:keywords/>
  <dc:description/>
  <cp:lastModifiedBy>SALA7</cp:lastModifiedBy>
  <cp:revision>15</cp:revision>
  <dcterms:created xsi:type="dcterms:W3CDTF">2010-06-16T21:38:00Z</dcterms:created>
  <dcterms:modified xsi:type="dcterms:W3CDTF">2010-06-18T13:41:00Z</dcterms:modified>
</cp:coreProperties>
</file>